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21278" w:rsidRPr="004629B4" w:rsidTr="004629B4">
        <w:tc>
          <w:tcPr>
            <w:tcW w:w="5070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629B4" w:rsidRP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4629B4" w:rsidRDefault="004629B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72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3B67" w:rsidRPr="00E03B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25.10.2024</w:t>
            </w:r>
            <w:r w:rsidR="00E03B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03B67" w:rsidRPr="00E03B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  <w:p w:rsidR="00416DA4" w:rsidRPr="004629B4" w:rsidRDefault="00416DA4" w:rsidP="004629B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4629B4" w:rsidRPr="004629B4" w:rsidRDefault="004629B4" w:rsidP="004629B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46FEF" w:rsidRPr="00446FEF" w:rsidRDefault="00446FEF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4629B4" w:rsidRPr="004629B4" w:rsidRDefault="004629B4" w:rsidP="00446F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321278" w:rsidRPr="004629B4" w:rsidRDefault="00E03B67" w:rsidP="00E03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03B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3B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25.10.</w:t>
            </w:r>
            <w:r w:rsidRPr="00E03B67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2024</w:t>
            </w:r>
            <w:r w:rsidR="007444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29B4" w:rsidRPr="004629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E03B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0D78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273E4" w:rsidRPr="00E03B67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1F6C" w:rsidRPr="00E03B67" w:rsidRDefault="00BF1F6C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Pr="00A81241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F337B3">
        <w:rPr>
          <w:rFonts w:ascii="Times New Roman" w:hAnsi="Times New Roman" w:cs="Times New Roman"/>
          <w:b/>
          <w:sz w:val="28"/>
          <w:szCs w:val="28"/>
        </w:rPr>
        <w:t>4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F1F6C" w:rsidRPr="00A81241" w:rsidRDefault="00BF1F6C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0"/>
        <w:gridCol w:w="5666"/>
        <w:gridCol w:w="1417"/>
      </w:tblGrid>
      <w:tr w:rsidR="007357EF" w:rsidTr="007357EF">
        <w:tc>
          <w:tcPr>
            <w:tcW w:w="2550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66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7357EF" w:rsidRPr="00321278" w:rsidRDefault="007357EF" w:rsidP="00735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7357EF" w:rsidRPr="006F32D3" w:rsidRDefault="007357EF" w:rsidP="006F32D3">
      <w:pPr>
        <w:spacing w:after="0"/>
        <w:contextualSpacing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7357EF">
        <w:trPr>
          <w:tblHeader/>
        </w:trPr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713029" w:rsidRPr="00F9460A" w:rsidRDefault="00713029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1 060 521,6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A81241" w:rsidRPr="00F9460A" w:rsidRDefault="00A81241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46 860</w:t>
            </w: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A81241" w:rsidRPr="00F9460A" w:rsidRDefault="00824564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635 566,0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D16E46" w:rsidRPr="00F9460A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5270,0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824564" w:rsidRPr="00F9460A" w:rsidRDefault="00824564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150 000,0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60 175,3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990B2D" w:rsidRPr="006F32D3" w:rsidRDefault="00990B2D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31 890,0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6F32D3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6F32D3" w:rsidRDefault="00321278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565ECB" w:rsidRPr="006F32D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16E46" w:rsidTr="00D40782">
        <w:tc>
          <w:tcPr>
            <w:tcW w:w="2552" w:type="dxa"/>
          </w:tcPr>
          <w:p w:rsidR="00D16E46" w:rsidRPr="00D16E46" w:rsidRDefault="00D16E46" w:rsidP="00D16E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>01000 00 0000 120</w:t>
            </w:r>
          </w:p>
        </w:tc>
        <w:tc>
          <w:tcPr>
            <w:tcW w:w="5670" w:type="dxa"/>
          </w:tcPr>
          <w:p w:rsidR="00D16E46" w:rsidRDefault="00D16E46" w:rsidP="00D1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E46">
              <w:rPr>
                <w:rFonts w:ascii="Times New Roman" w:hAnsi="Times New Roman" w:cs="Times New Roman"/>
                <w:sz w:val="24"/>
                <w:szCs w:val="24"/>
              </w:rPr>
              <w:t xml:space="preserve">Доходы в виде прибыли, приходящейся на доли в уставных (складочных) капиталах хозяйственных </w:t>
            </w:r>
            <w:r w:rsidRPr="00D16E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товариществ и обществ или дивидендов по акциям, принадлежащим муниципальным районам</w:t>
            </w:r>
          </w:p>
          <w:p w:rsidR="00F9460A" w:rsidRPr="00D16E46" w:rsidRDefault="00F9460A" w:rsidP="00D16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6E46" w:rsidRPr="006F32D3" w:rsidRDefault="00D16E46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1596,9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990B2D" w:rsidRPr="006F32D3" w:rsidRDefault="00990B2D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1D3BB7" w:rsidRPr="006F32D3" w:rsidRDefault="001D3BB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38 700,0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417" w:type="dxa"/>
          </w:tcPr>
          <w:p w:rsidR="00321278" w:rsidRPr="006F32D3" w:rsidRDefault="00565EC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6F32D3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6F32D3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6F32D3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6F32D3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6F32D3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D16E46" w:rsidRPr="006F32D3" w:rsidRDefault="00D16E46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D16E46" w:rsidRPr="006F32D3" w:rsidRDefault="00D16E46" w:rsidP="0036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1456,0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6F32D3" w:rsidRDefault="00C24A0A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492AAF" w:rsidRPr="006F32D3" w:rsidRDefault="00492AAF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5 392,2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F9405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F940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F9405C" w:rsidRPr="0073783B" w:rsidRDefault="00F9405C" w:rsidP="00BE14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05C"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417" w:type="dxa"/>
          </w:tcPr>
          <w:p w:rsidR="0073783B" w:rsidRPr="006F32D3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2D3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  <w:r w:rsidR="0073783B" w:rsidRPr="006F32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824564" w:rsidRPr="00F9460A" w:rsidRDefault="00824564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57 600,0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F9405C" w:rsidRPr="0073783B" w:rsidRDefault="0073783B" w:rsidP="00BE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824564" w:rsidRPr="00F9460A" w:rsidRDefault="00824564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9 030,0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BA0B93" w:rsidRPr="00F9460A" w:rsidRDefault="00BA0B93" w:rsidP="0099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1 957 430,1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2 02 10000 00 0000 150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A34E19" w:rsidRPr="00F9460A" w:rsidRDefault="00A34E19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231 910,1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C94E28" w:rsidRPr="00F9460A" w:rsidRDefault="00C94E28" w:rsidP="007B3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323 539,4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ED67E3" w:rsidRPr="00F9460A" w:rsidRDefault="00ED67E3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4E19" w:rsidRPr="00F9460A">
              <w:rPr>
                <w:rFonts w:ascii="Times New Roman" w:hAnsi="Times New Roman" w:cs="Times New Roman"/>
                <w:sz w:val="24"/>
                <w:szCs w:val="24"/>
              </w:rPr>
              <w:t> 375 792,6</w:t>
            </w:r>
          </w:p>
          <w:p w:rsidR="00C94E28" w:rsidRPr="00F9460A" w:rsidRDefault="00C94E28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BE1475" w:rsidRPr="0073783B" w:rsidRDefault="00536CEB" w:rsidP="00F946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417" w:type="dxa"/>
          </w:tcPr>
          <w:p w:rsidR="00824564" w:rsidRPr="00F9460A" w:rsidRDefault="00A34E19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26 211,2</w:t>
            </w:r>
          </w:p>
        </w:tc>
      </w:tr>
      <w:tr w:rsidR="0021442B" w:rsidTr="00D40782">
        <w:tc>
          <w:tcPr>
            <w:tcW w:w="2552" w:type="dxa"/>
          </w:tcPr>
          <w:p w:rsidR="0021442B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Default="00BE1475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066078" w:rsidRDefault="00BE1475" w:rsidP="00BE147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1442B" w:rsidRPr="00066078" w:rsidRDefault="0021442B" w:rsidP="007B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</w:t>
            </w:r>
            <w:r w:rsidR="007357EF" w:rsidRPr="007357EF">
              <w:rPr>
                <w:rFonts w:ascii="Times New Roman" w:hAnsi="Times New Roman" w:cs="Times New Roman"/>
                <w:sz w:val="24"/>
                <w:szCs w:val="24"/>
              </w:rPr>
              <w:t>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21442B" w:rsidRPr="00F9460A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12 805,7</w:t>
            </w:r>
          </w:p>
          <w:p w:rsidR="00BE1475" w:rsidRPr="00F9460A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F9460A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F9460A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F9460A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475" w:rsidRPr="00F9460A" w:rsidRDefault="00BE1475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42B" w:rsidTr="00D40782">
        <w:tc>
          <w:tcPr>
            <w:tcW w:w="2552" w:type="dxa"/>
          </w:tcPr>
          <w:p w:rsidR="0021442B" w:rsidRPr="00A60F14" w:rsidRDefault="0021442B" w:rsidP="0021442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21442B" w:rsidRPr="00A60F14" w:rsidRDefault="0021442B" w:rsidP="00214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21442B" w:rsidRPr="00F9460A" w:rsidRDefault="0021442B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-12 828,9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A34E19" w:rsidRPr="00F9460A" w:rsidRDefault="00BA0B93" w:rsidP="00536C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1 940 360,8</w:t>
            </w:r>
          </w:p>
        </w:tc>
      </w:tr>
      <w:tr w:rsidR="00536CEB" w:rsidTr="00D40782">
        <w:tc>
          <w:tcPr>
            <w:tcW w:w="2552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6CEB" w:rsidRPr="0073783B" w:rsidRDefault="00536CE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A34E19" w:rsidRPr="00F9460A" w:rsidRDefault="00A34E19" w:rsidP="00F20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A">
              <w:rPr>
                <w:rFonts w:ascii="Times New Roman" w:hAnsi="Times New Roman" w:cs="Times New Roman"/>
                <w:sz w:val="24"/>
                <w:szCs w:val="24"/>
              </w:rPr>
              <w:t>3 017 951,7</w:t>
            </w:r>
          </w:p>
        </w:tc>
      </w:tr>
    </w:tbl>
    <w:p w:rsidR="00486B51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E609A7" w:rsidRDefault="00E609A7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группировочный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10A20" w:rsidRDefault="00B10A20" w:rsidP="00B1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                    А.В. Иванов </w:t>
      </w:r>
    </w:p>
    <w:p w:rsidR="0097586D" w:rsidRDefault="0097586D" w:rsidP="00B10A20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sectPr w:rsidR="0097586D" w:rsidSect="00CE7A76">
      <w:headerReference w:type="default" r:id="rId6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00F" w:rsidRDefault="00AE700F" w:rsidP="00486B51">
      <w:pPr>
        <w:spacing w:after="0" w:line="240" w:lineRule="auto"/>
      </w:pPr>
      <w:r>
        <w:separator/>
      </w:r>
    </w:p>
  </w:endnote>
  <w:endnote w:type="continuationSeparator" w:id="0">
    <w:p w:rsidR="00AE700F" w:rsidRDefault="00AE700F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00F" w:rsidRDefault="00AE700F" w:rsidP="00486B51">
      <w:pPr>
        <w:spacing w:after="0" w:line="240" w:lineRule="auto"/>
      </w:pPr>
      <w:r>
        <w:separator/>
      </w:r>
    </w:p>
  </w:footnote>
  <w:footnote w:type="continuationSeparator" w:id="0">
    <w:p w:rsidR="00AE700F" w:rsidRDefault="00AE700F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8160551"/>
      <w:docPartObj>
        <w:docPartGallery w:val="Page Numbers (Top of Page)"/>
        <w:docPartUnique/>
      </w:docPartObj>
    </w:sdtPr>
    <w:sdtEndPr/>
    <w:sdtContent>
      <w:p w:rsidR="00A34E19" w:rsidRDefault="00A34E1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B67">
          <w:rPr>
            <w:noProof/>
          </w:rPr>
          <w:t>3</w:t>
        </w:r>
        <w:r>
          <w:fldChar w:fldCharType="end"/>
        </w:r>
      </w:p>
    </w:sdtContent>
  </w:sdt>
  <w:p w:rsidR="00A34E19" w:rsidRDefault="00A34E1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737EF"/>
    <w:rsid w:val="000A0A36"/>
    <w:rsid w:val="000A5E64"/>
    <w:rsid w:val="000B72FD"/>
    <w:rsid w:val="000C4BD4"/>
    <w:rsid w:val="000D7845"/>
    <w:rsid w:val="000F0C18"/>
    <w:rsid w:val="001314A0"/>
    <w:rsid w:val="00137862"/>
    <w:rsid w:val="001536EC"/>
    <w:rsid w:val="0016180E"/>
    <w:rsid w:val="0018037E"/>
    <w:rsid w:val="001D3BB7"/>
    <w:rsid w:val="001D4FEB"/>
    <w:rsid w:val="0021442B"/>
    <w:rsid w:val="00257F1A"/>
    <w:rsid w:val="00272E5B"/>
    <w:rsid w:val="002852AD"/>
    <w:rsid w:val="00291827"/>
    <w:rsid w:val="002B4987"/>
    <w:rsid w:val="002C2EB2"/>
    <w:rsid w:val="002F0EB7"/>
    <w:rsid w:val="00304D1E"/>
    <w:rsid w:val="00312878"/>
    <w:rsid w:val="00321278"/>
    <w:rsid w:val="00343846"/>
    <w:rsid w:val="00365B27"/>
    <w:rsid w:val="003B209D"/>
    <w:rsid w:val="003D055C"/>
    <w:rsid w:val="003F5395"/>
    <w:rsid w:val="00416DA4"/>
    <w:rsid w:val="00441681"/>
    <w:rsid w:val="00446FEF"/>
    <w:rsid w:val="004629B4"/>
    <w:rsid w:val="0046777A"/>
    <w:rsid w:val="004857E1"/>
    <w:rsid w:val="00486B51"/>
    <w:rsid w:val="00492AAF"/>
    <w:rsid w:val="0051449C"/>
    <w:rsid w:val="00534453"/>
    <w:rsid w:val="00536CEB"/>
    <w:rsid w:val="00565ECB"/>
    <w:rsid w:val="005A670E"/>
    <w:rsid w:val="00655893"/>
    <w:rsid w:val="006F32D3"/>
    <w:rsid w:val="006F62E5"/>
    <w:rsid w:val="00713029"/>
    <w:rsid w:val="007357EF"/>
    <w:rsid w:val="0073783B"/>
    <w:rsid w:val="007444EE"/>
    <w:rsid w:val="007B3A19"/>
    <w:rsid w:val="007C4CA4"/>
    <w:rsid w:val="007D6F19"/>
    <w:rsid w:val="00824564"/>
    <w:rsid w:val="008519F6"/>
    <w:rsid w:val="00867C0F"/>
    <w:rsid w:val="0087489F"/>
    <w:rsid w:val="00893047"/>
    <w:rsid w:val="008B0625"/>
    <w:rsid w:val="009535D6"/>
    <w:rsid w:val="0097586D"/>
    <w:rsid w:val="00990B2D"/>
    <w:rsid w:val="00A34E19"/>
    <w:rsid w:val="00A81241"/>
    <w:rsid w:val="00AC3F64"/>
    <w:rsid w:val="00AE700F"/>
    <w:rsid w:val="00B04A30"/>
    <w:rsid w:val="00B10A20"/>
    <w:rsid w:val="00B273E4"/>
    <w:rsid w:val="00B30636"/>
    <w:rsid w:val="00BA0B93"/>
    <w:rsid w:val="00BE1475"/>
    <w:rsid w:val="00BF0FBE"/>
    <w:rsid w:val="00BF1F6C"/>
    <w:rsid w:val="00C24A0A"/>
    <w:rsid w:val="00C94E28"/>
    <w:rsid w:val="00CC1C9C"/>
    <w:rsid w:val="00CE7A76"/>
    <w:rsid w:val="00D06DFE"/>
    <w:rsid w:val="00D16E46"/>
    <w:rsid w:val="00D40782"/>
    <w:rsid w:val="00D8252B"/>
    <w:rsid w:val="00DB70AF"/>
    <w:rsid w:val="00E03B67"/>
    <w:rsid w:val="00E270DE"/>
    <w:rsid w:val="00E609A7"/>
    <w:rsid w:val="00EC6813"/>
    <w:rsid w:val="00ED67E3"/>
    <w:rsid w:val="00F112BA"/>
    <w:rsid w:val="00F20D1B"/>
    <w:rsid w:val="00F337B3"/>
    <w:rsid w:val="00F35483"/>
    <w:rsid w:val="00F43A9D"/>
    <w:rsid w:val="00F7212A"/>
    <w:rsid w:val="00F9405C"/>
    <w:rsid w:val="00F9460A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E2F0CA-ABD3-4FB9-822B-4420DFD3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  <w:style w:type="paragraph" w:styleId="a9">
    <w:name w:val="Balloon Text"/>
    <w:basedOn w:val="a"/>
    <w:link w:val="aa"/>
    <w:uiPriority w:val="99"/>
    <w:semiHidden/>
    <w:unhideWhenUsed/>
    <w:rsid w:val="006F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6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76</cp:revision>
  <cp:lastPrinted>2024-10-15T05:09:00Z</cp:lastPrinted>
  <dcterms:created xsi:type="dcterms:W3CDTF">2022-11-02T08:21:00Z</dcterms:created>
  <dcterms:modified xsi:type="dcterms:W3CDTF">2024-10-28T05:39:00Z</dcterms:modified>
</cp:coreProperties>
</file>