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943"/>
      </w:tblGrid>
      <w:tr w:rsidR="000724DE" w:rsidTr="0061735E">
        <w:tc>
          <w:tcPr>
            <w:tcW w:w="4248" w:type="dxa"/>
          </w:tcPr>
          <w:p w:rsidR="000724DE" w:rsidRDefault="000724DE" w:rsidP="0061735E">
            <w:pPr>
              <w:rPr>
                <w:sz w:val="28"/>
                <w:szCs w:val="28"/>
              </w:rPr>
            </w:pPr>
          </w:p>
        </w:tc>
        <w:tc>
          <w:tcPr>
            <w:tcW w:w="5943" w:type="dxa"/>
          </w:tcPr>
          <w:p w:rsidR="000724DE" w:rsidRPr="002A1B16" w:rsidRDefault="000724DE" w:rsidP="000724DE">
            <w:pPr>
              <w:ind w:left="8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Pr="002A1B16">
              <w:rPr>
                <w:sz w:val="28"/>
                <w:szCs w:val="28"/>
              </w:rPr>
              <w:br/>
              <w:t xml:space="preserve">к положению  о </w:t>
            </w:r>
            <w:r>
              <w:rPr>
                <w:sz w:val="28"/>
                <w:szCs w:val="28"/>
              </w:rPr>
              <w:t xml:space="preserve"> районном конкурсе «Если бы я был главой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Гулькевичский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:rsidR="000724DE" w:rsidRPr="0093281B" w:rsidRDefault="000724DE" w:rsidP="000724DE">
      <w:pPr>
        <w:jc w:val="both"/>
        <w:rPr>
          <w:rFonts w:ascii="Calibri" w:eastAsia="Times New Roman" w:hAnsi="Calibri" w:cs="Times New Roman"/>
        </w:rPr>
      </w:pPr>
    </w:p>
    <w:p w:rsidR="000724DE" w:rsidRPr="0093281B" w:rsidRDefault="000724DE" w:rsidP="000724DE">
      <w:pPr>
        <w:jc w:val="center"/>
        <w:rPr>
          <w:rFonts w:ascii="Calibri" w:eastAsia="Times New Roman" w:hAnsi="Calibri" w:cs="Times New Roman"/>
        </w:rPr>
      </w:pPr>
    </w:p>
    <w:p w:rsidR="000724DE" w:rsidRPr="000724DE" w:rsidRDefault="000724DE" w:rsidP="0007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</w:t>
      </w:r>
    </w:p>
    <w:p w:rsidR="000724DE" w:rsidRPr="000724DE" w:rsidRDefault="000724DE" w:rsidP="0007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b/>
          <w:sz w:val="24"/>
          <w:szCs w:val="24"/>
        </w:rPr>
        <w:t>субъекта на обработку его персональных данных</w:t>
      </w:r>
    </w:p>
    <w:p w:rsidR="000724DE" w:rsidRPr="000724DE" w:rsidRDefault="000724DE" w:rsidP="000724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_____________________________________________________________________паспорт серия _______________ номер _______________, выдан______________________________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4DE" w:rsidRPr="000724DE" w:rsidRDefault="000724DE" w:rsidP="000724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«______»</w:t>
      </w:r>
      <w:proofErr w:type="spellStart"/>
      <w:r w:rsidRPr="000724DE">
        <w:rPr>
          <w:rFonts w:ascii="Times New Roman" w:eastAsia="Times New Roman" w:hAnsi="Times New Roman" w:cs="Times New Roman"/>
          <w:sz w:val="24"/>
          <w:szCs w:val="24"/>
        </w:rPr>
        <w:t>________________________________года</w:t>
      </w:r>
      <w:proofErr w:type="spell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724DE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__________________________________________________________________________________________________________________________________________________________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МКУ «Комплексный молодежный центр социального обслуживания» </w:t>
      </w:r>
      <w:proofErr w:type="spellStart"/>
      <w:r w:rsidRPr="000724DE">
        <w:rPr>
          <w:rFonts w:ascii="Times New Roman" w:eastAsia="Times New Roman" w:hAnsi="Times New Roman" w:cs="Times New Roman"/>
          <w:sz w:val="24"/>
          <w:szCs w:val="24"/>
        </w:rPr>
        <w:t>Гулькевичского</w:t>
      </w:r>
      <w:proofErr w:type="spell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 района и отделу по делам молодежи администрации муниципального образования </w:t>
      </w:r>
      <w:proofErr w:type="spellStart"/>
      <w:r w:rsidRPr="000724DE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 район, расположенному по адресу: г</w:t>
      </w:r>
      <w:proofErr w:type="gramStart"/>
      <w:r w:rsidRPr="000724D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улькевичи, ул.Д.Сорокиной, 29, на обработку персональных данных, а именно: </w:t>
      </w:r>
      <w:r w:rsidRPr="000724DE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отчество; пол; дата рождения; тип документа, удостоверяющего личность; адрес; место рождения; паспортные данные.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В целях подготовки отчетной документации по расходованию бюджетных средств.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</w:t>
      </w:r>
      <w:proofErr w:type="gramStart"/>
      <w:r w:rsidRPr="000724DE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0724DE">
        <w:rPr>
          <w:rFonts w:ascii="Times New Roman" w:eastAsia="Times New Roman" w:hAnsi="Times New Roman" w:cs="Times New Roman"/>
          <w:sz w:val="24"/>
          <w:szCs w:val="24"/>
        </w:rPr>
        <w:t>спользование, обезличивание, блокирование, уничтожение.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МКУ «Комплексный молодежный центр социального обслуживания» </w:t>
      </w:r>
      <w:proofErr w:type="spellStart"/>
      <w:r w:rsidRPr="000724DE">
        <w:rPr>
          <w:rFonts w:ascii="Times New Roman" w:eastAsia="Times New Roman" w:hAnsi="Times New Roman" w:cs="Times New Roman"/>
          <w:sz w:val="24"/>
          <w:szCs w:val="24"/>
        </w:rPr>
        <w:t>Гулькевичского</w:t>
      </w:r>
      <w:proofErr w:type="spellEnd"/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 района осуществляет смешанную обработку персональных данных с применением ЭВМ, с передачей по внутренней сети, с передачей по сети Интернет.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подписание и действует бессрочно.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0724DE" w:rsidRPr="000724DE" w:rsidRDefault="000724DE" w:rsidP="0007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4DE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  <w:r w:rsidRPr="000724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24DE" w:rsidRPr="000724DE" w:rsidRDefault="000724DE" w:rsidP="000724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724DE">
        <w:rPr>
          <w:rFonts w:ascii="Times New Roman" w:eastAsia="Times New Roman" w:hAnsi="Times New Roman" w:cs="Times New Roman"/>
          <w:sz w:val="24"/>
          <w:szCs w:val="24"/>
        </w:rPr>
        <w:t xml:space="preserve"> (подпись)____________</w:t>
      </w:r>
      <w:r w:rsidRPr="000724D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0724DE" w:rsidRPr="000724DE" w:rsidRDefault="000724DE" w:rsidP="000724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485F" w:rsidRPr="000724DE" w:rsidRDefault="00F6485F">
      <w:pPr>
        <w:rPr>
          <w:rFonts w:ascii="Times New Roman" w:hAnsi="Times New Roman" w:cs="Times New Roman"/>
          <w:sz w:val="24"/>
          <w:szCs w:val="24"/>
        </w:rPr>
      </w:pPr>
    </w:p>
    <w:sectPr w:rsidR="00F6485F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724DE"/>
    <w:rsid w:val="000724DE"/>
    <w:rsid w:val="00F6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2019-04-03T06:00:00Z</dcterms:created>
  <dcterms:modified xsi:type="dcterms:W3CDTF">2019-04-03T06:03:00Z</dcterms:modified>
</cp:coreProperties>
</file>